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2629" w14:textId="77777777" w:rsidR="00E62E16" w:rsidRPr="00E62E16" w:rsidRDefault="00E62E16" w:rsidP="007E3FC6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noProof/>
          <w:sz w:val="20"/>
          <w:szCs w:val="20"/>
          <w:lang w:val="kk-KZ"/>
        </w:rPr>
      </w:pPr>
    </w:p>
    <w:p w14:paraId="621DE5FC" w14:textId="77777777" w:rsidR="00E62E16" w:rsidRPr="00E62E16" w:rsidRDefault="00E62E16" w:rsidP="007E3FC6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noProof/>
          <w:sz w:val="16"/>
          <w:szCs w:val="16"/>
          <w:lang w:val="kk-KZ"/>
        </w:rPr>
      </w:pPr>
      <w:r w:rsidRPr="00E62E16">
        <w:rPr>
          <w:rFonts w:ascii="Times New Roman" w:eastAsia="Calibri" w:hAnsi="Times New Roman" w:cs="Times New Roman"/>
          <w:b/>
          <w:i/>
          <w:noProof/>
          <w:sz w:val="16"/>
          <w:szCs w:val="16"/>
          <w:lang w:val="kk-KZ"/>
        </w:rPr>
        <w:t>Жиынтық есеп</w:t>
      </w:r>
    </w:p>
    <w:p w14:paraId="300CE564" w14:textId="77777777" w:rsidR="00E62E16" w:rsidRPr="00E62E16" w:rsidRDefault="00E62E16" w:rsidP="007E3FC6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noProof/>
          <w:sz w:val="16"/>
          <w:szCs w:val="16"/>
          <w:lang w:val="kk-KZ"/>
        </w:rPr>
      </w:pPr>
      <w:r w:rsidRPr="00E62E16">
        <w:rPr>
          <w:rFonts w:ascii="Times New Roman" w:hAnsi="Times New Roman" w:cs="Times New Roman"/>
          <w:sz w:val="16"/>
          <w:szCs w:val="16"/>
          <w:lang w:val="kk-KZ" w:eastAsia="ru-RU"/>
        </w:rPr>
        <w:t>2021-2022 оқу жылында №12 ересек тобының   «Балбөбек» тобы балаларының  біліктері мен дағдыларының дамуын</w:t>
      </w:r>
    </w:p>
    <w:p w14:paraId="79C8F5EE" w14:textId="77777777" w:rsidR="00E62E16" w:rsidRPr="00E62E16" w:rsidRDefault="00E62E16" w:rsidP="007E3FC6">
      <w:pPr>
        <w:spacing w:after="0" w:line="240" w:lineRule="auto"/>
        <w:ind w:right="-31"/>
        <w:jc w:val="center"/>
        <w:rPr>
          <w:rFonts w:ascii="Times New Roman" w:hAnsi="Times New Roman" w:cs="Times New Roman"/>
          <w:sz w:val="16"/>
          <w:szCs w:val="16"/>
          <w:lang w:val="kk-KZ" w:eastAsia="ru-RU"/>
        </w:rPr>
      </w:pPr>
      <w:r w:rsidRPr="00E62E16">
        <w:rPr>
          <w:rFonts w:ascii="Times New Roman" w:hAnsi="Times New Roman" w:cs="Times New Roman"/>
          <w:sz w:val="16"/>
          <w:szCs w:val="16"/>
          <w:u w:val="single"/>
          <w:lang w:val="kk-KZ" w:eastAsia="ru-RU"/>
        </w:rPr>
        <w:t>бастапқы,</w:t>
      </w:r>
      <w:r w:rsidRPr="00E62E16">
        <w:rPr>
          <w:rFonts w:ascii="Times New Roman" w:hAnsi="Times New Roman" w:cs="Times New Roman"/>
          <w:sz w:val="16"/>
          <w:szCs w:val="16"/>
          <w:lang w:val="kk-KZ" w:eastAsia="ru-RU"/>
        </w:rPr>
        <w:t xml:space="preserve"> аралық, қорытынды бақылау нәтижелері бойынша даму мониторингінің нәтижелері</w:t>
      </w:r>
    </w:p>
    <w:tbl>
      <w:tblPr>
        <w:tblStyle w:val="a3"/>
        <w:tblW w:w="162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4"/>
        <w:gridCol w:w="2812"/>
        <w:gridCol w:w="1934"/>
        <w:gridCol w:w="1769"/>
        <w:gridCol w:w="1287"/>
        <w:gridCol w:w="1609"/>
        <w:gridCol w:w="1769"/>
        <w:gridCol w:w="1126"/>
        <w:gridCol w:w="1609"/>
        <w:gridCol w:w="1785"/>
      </w:tblGrid>
      <w:tr w:rsidR="007E3FC6" w:rsidRPr="00E62E16" w14:paraId="22ABA6CD" w14:textId="77777777" w:rsidTr="007E3FC6">
        <w:trPr>
          <w:trHeight w:val="625"/>
        </w:trPr>
        <w:tc>
          <w:tcPr>
            <w:tcW w:w="564" w:type="dxa"/>
          </w:tcPr>
          <w:p w14:paraId="2D8FAC0A" w14:textId="77777777" w:rsidR="00E62E16" w:rsidRPr="00E62E16" w:rsidRDefault="00E62E16" w:rsidP="00E62E16">
            <w:pPr>
              <w:spacing w:after="0" w:line="240" w:lineRule="auto"/>
              <w:ind w:left="-709" w:firstLine="709"/>
              <w:rPr>
                <w:rFonts w:ascii="Times New Roman" w:hAnsi="Times New Roman"/>
                <w:sz w:val="16"/>
                <w:szCs w:val="16"/>
              </w:rPr>
            </w:pPr>
            <w:r w:rsidRPr="00E62E16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812" w:type="dxa"/>
          </w:tcPr>
          <w:p w14:paraId="7BC7C9C8" w14:textId="77777777" w:rsidR="00E62E16" w:rsidRPr="00E62E16" w:rsidRDefault="00E62E16" w:rsidP="00E62E16">
            <w:pPr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Баланың</w:t>
            </w:r>
            <w:proofErr w:type="spellEnd"/>
          </w:p>
          <w:p w14:paraId="3A94E8CE" w14:textId="77777777" w:rsidR="00E62E16" w:rsidRPr="00E62E16" w:rsidRDefault="00E62E16" w:rsidP="00E62E16">
            <w:pPr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аты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жөні</w:t>
            </w:r>
            <w:proofErr w:type="spellEnd"/>
          </w:p>
        </w:tc>
        <w:tc>
          <w:tcPr>
            <w:tcW w:w="1934" w:type="dxa"/>
          </w:tcPr>
          <w:p w14:paraId="7DB3F715" w14:textId="77777777" w:rsidR="00E62E16" w:rsidRPr="00E62E16" w:rsidRDefault="00E62E16" w:rsidP="00E62E16">
            <w:pPr>
              <w:spacing w:after="0" w:line="240" w:lineRule="auto"/>
              <w:ind w:right="47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Денсаулы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>қ</w:t>
            </w:r>
            <w:r w:rsidRPr="00E62E16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білім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беру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саласы</w:t>
            </w:r>
            <w:proofErr w:type="spellEnd"/>
          </w:p>
        </w:tc>
        <w:tc>
          <w:tcPr>
            <w:tcW w:w="1769" w:type="dxa"/>
          </w:tcPr>
          <w:p w14:paraId="7C1ACF12" w14:textId="77777777" w:rsidR="00E62E16" w:rsidRPr="00E62E16" w:rsidRDefault="00E62E16" w:rsidP="00E62E16">
            <w:pPr>
              <w:spacing w:after="0" w:line="240" w:lineRule="auto"/>
              <w:ind w:right="136"/>
              <w:rPr>
                <w:rFonts w:ascii="Times New Roman" w:hAnsi="Times New Roman"/>
                <w:sz w:val="16"/>
                <w:szCs w:val="16"/>
              </w:rPr>
            </w:pPr>
            <w:r w:rsidRPr="00E62E16">
              <w:rPr>
                <w:rFonts w:ascii="Times New Roman" w:hAnsi="Times New Roman"/>
                <w:sz w:val="16"/>
                <w:szCs w:val="16"/>
              </w:rPr>
              <w:t>«</w:t>
            </w:r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>Қатынас</w:t>
            </w:r>
            <w:r w:rsidRPr="00E62E16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білім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беру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саласы</w:t>
            </w:r>
            <w:proofErr w:type="spellEnd"/>
          </w:p>
        </w:tc>
        <w:tc>
          <w:tcPr>
            <w:tcW w:w="1287" w:type="dxa"/>
          </w:tcPr>
          <w:p w14:paraId="2B86DBDA" w14:textId="77777777" w:rsidR="00E62E16" w:rsidRPr="00E62E16" w:rsidRDefault="00E62E16" w:rsidP="00E62E16">
            <w:pPr>
              <w:spacing w:after="0" w:line="240" w:lineRule="auto"/>
              <w:ind w:right="144"/>
              <w:rPr>
                <w:rFonts w:ascii="Times New Roman" w:hAnsi="Times New Roman"/>
                <w:sz w:val="16"/>
                <w:szCs w:val="16"/>
              </w:rPr>
            </w:pPr>
            <w:r w:rsidRPr="00E62E16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Таным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білім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беру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саласы</w:t>
            </w:r>
            <w:proofErr w:type="spellEnd"/>
          </w:p>
        </w:tc>
        <w:tc>
          <w:tcPr>
            <w:tcW w:w="1609" w:type="dxa"/>
          </w:tcPr>
          <w:p w14:paraId="6FAD0CD7" w14:textId="77777777" w:rsidR="00E62E16" w:rsidRPr="007E3FC6" w:rsidRDefault="00E62E16" w:rsidP="007E3FC6">
            <w:pPr>
              <w:spacing w:after="0" w:line="240" w:lineRule="auto"/>
              <w:ind w:right="131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Шығармашы</w:t>
            </w:r>
            <w:r w:rsidR="007E3FC6">
              <w:rPr>
                <w:rFonts w:ascii="Times New Roman" w:hAnsi="Times New Roman"/>
                <w:sz w:val="16"/>
                <w:szCs w:val="16"/>
              </w:rPr>
              <w:t>лы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білім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E62E16">
              <w:rPr>
                <w:rFonts w:ascii="Times New Roman" w:hAnsi="Times New Roman"/>
                <w:sz w:val="16"/>
                <w:szCs w:val="16"/>
              </w:rPr>
              <w:t>беру</w:t>
            </w:r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саласы</w:t>
            </w:r>
            <w:proofErr w:type="spellEnd"/>
          </w:p>
        </w:tc>
        <w:tc>
          <w:tcPr>
            <w:tcW w:w="1769" w:type="dxa"/>
          </w:tcPr>
          <w:p w14:paraId="5CD27B5B" w14:textId="77777777" w:rsidR="00E62E16" w:rsidRPr="00E62E16" w:rsidRDefault="00E62E16" w:rsidP="00E62E16">
            <w:pPr>
              <w:spacing w:after="0" w:line="240" w:lineRule="auto"/>
              <w:ind w:right="144"/>
              <w:rPr>
                <w:rFonts w:ascii="Times New Roman" w:hAnsi="Times New Roman"/>
                <w:sz w:val="16"/>
                <w:szCs w:val="16"/>
              </w:rPr>
            </w:pPr>
            <w:r w:rsidRPr="00E62E16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Әлеу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  <w:r w:rsidRPr="00E62E16">
              <w:rPr>
                <w:rFonts w:ascii="Times New Roman" w:hAnsi="Times New Roman"/>
                <w:sz w:val="16"/>
                <w:szCs w:val="16"/>
              </w:rPr>
              <w:t xml:space="preserve">мет»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білім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беру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саласы</w:t>
            </w:r>
            <w:proofErr w:type="spellEnd"/>
          </w:p>
        </w:tc>
        <w:tc>
          <w:tcPr>
            <w:tcW w:w="1126" w:type="dxa"/>
          </w:tcPr>
          <w:p w14:paraId="11D33797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Жалпы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саны</w:t>
            </w:r>
          </w:p>
        </w:tc>
        <w:tc>
          <w:tcPr>
            <w:tcW w:w="1609" w:type="dxa"/>
          </w:tcPr>
          <w:p w14:paraId="6F08540D" w14:textId="77777777" w:rsidR="00E62E16" w:rsidRPr="00E62E16" w:rsidRDefault="00E62E16" w:rsidP="00E62E16">
            <w:pPr>
              <w:spacing w:after="0" w:line="240" w:lineRule="auto"/>
              <w:ind w:left="112" w:right="726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Ортанша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денгей</w:t>
            </w:r>
            <w:proofErr w:type="spellEnd"/>
          </w:p>
        </w:tc>
        <w:tc>
          <w:tcPr>
            <w:tcW w:w="1785" w:type="dxa"/>
          </w:tcPr>
          <w:p w14:paraId="2D8D5968" w14:textId="77777777" w:rsidR="00E62E16" w:rsidRPr="00E62E16" w:rsidRDefault="00E62E16" w:rsidP="00E62E16">
            <w:pPr>
              <w:spacing w:after="0" w:line="240" w:lineRule="auto"/>
              <w:ind w:left="112" w:right="11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Біліктер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мен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дағдылардың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даму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деңгейі</w:t>
            </w:r>
            <w:proofErr w:type="spellEnd"/>
          </w:p>
        </w:tc>
      </w:tr>
      <w:tr w:rsidR="007E3FC6" w:rsidRPr="00E62E16" w14:paraId="35B22F0F" w14:textId="77777777" w:rsidTr="007E3FC6">
        <w:trPr>
          <w:trHeight w:val="207"/>
        </w:trPr>
        <w:tc>
          <w:tcPr>
            <w:tcW w:w="564" w:type="dxa"/>
          </w:tcPr>
          <w:p w14:paraId="2E2ACCE8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03B03B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kk-KZ" w:eastAsia="en-US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Атамбай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Амир</w:t>
            </w:r>
          </w:p>
        </w:tc>
        <w:tc>
          <w:tcPr>
            <w:tcW w:w="1934" w:type="dxa"/>
          </w:tcPr>
          <w:p w14:paraId="178C9A02" w14:textId="0DCEA7BA" w:rsidR="00E62E16" w:rsidRPr="00C0545E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C0545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07FCF8A6" w14:textId="7F9CF062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  <w:r w:rsidR="00C0545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7" w:type="dxa"/>
          </w:tcPr>
          <w:p w14:paraId="0EDBBB72" w14:textId="42BED35E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C0545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609" w:type="dxa"/>
          </w:tcPr>
          <w:p w14:paraId="1EB2AE4D" w14:textId="2DBF9FFB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C0545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47D5880E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126" w:type="dxa"/>
          </w:tcPr>
          <w:p w14:paraId="65D150E2" w14:textId="432D6EE0" w:rsidR="00E62E16" w:rsidRPr="00E62E16" w:rsidRDefault="00C0545E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609" w:type="dxa"/>
          </w:tcPr>
          <w:p w14:paraId="2A18D91A" w14:textId="3781E600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</w:rPr>
              <w:t>1</w:t>
            </w:r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C0545E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785" w:type="dxa"/>
          </w:tcPr>
          <w:p w14:paraId="164D7C9C" w14:textId="0D61697E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="00C0545E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7E3FC6" w:rsidRPr="00E62E16" w14:paraId="631E13B7" w14:textId="77777777" w:rsidTr="007E3FC6">
        <w:trPr>
          <w:trHeight w:val="124"/>
        </w:trPr>
        <w:tc>
          <w:tcPr>
            <w:tcW w:w="564" w:type="dxa"/>
          </w:tcPr>
          <w:p w14:paraId="0FC429BE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  <w:t>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8228F3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kk-KZ" w:eastAsia="en-US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Азбергенова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Айлин</w:t>
            </w:r>
          </w:p>
        </w:tc>
        <w:tc>
          <w:tcPr>
            <w:tcW w:w="1934" w:type="dxa"/>
          </w:tcPr>
          <w:p w14:paraId="6369E4B1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769" w:type="dxa"/>
          </w:tcPr>
          <w:p w14:paraId="70774239" w14:textId="1AFD24E2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 I</w:t>
            </w:r>
            <w:r w:rsidR="00F75DD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7" w:type="dxa"/>
          </w:tcPr>
          <w:p w14:paraId="2A348270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609" w:type="dxa"/>
          </w:tcPr>
          <w:p w14:paraId="3B7CD4BC" w14:textId="7C7CAFD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F75DD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3EFA062A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126" w:type="dxa"/>
          </w:tcPr>
          <w:p w14:paraId="18CB593E" w14:textId="0B0B7D2D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F75DD6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609" w:type="dxa"/>
          </w:tcPr>
          <w:p w14:paraId="4C2B6D26" w14:textId="7527203A" w:rsidR="00E62E16" w:rsidRPr="00E62E16" w:rsidRDefault="00F75DD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785" w:type="dxa"/>
          </w:tcPr>
          <w:p w14:paraId="39072B8A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 II</w:t>
            </w:r>
          </w:p>
        </w:tc>
      </w:tr>
      <w:tr w:rsidR="007E3FC6" w:rsidRPr="00E62E16" w14:paraId="45508DBF" w14:textId="77777777" w:rsidTr="007E3FC6">
        <w:trPr>
          <w:trHeight w:val="162"/>
        </w:trPr>
        <w:tc>
          <w:tcPr>
            <w:tcW w:w="564" w:type="dxa"/>
          </w:tcPr>
          <w:p w14:paraId="13E7315E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  <w:t>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5DAD7B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kk-KZ" w:eastAsia="en-US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Асыхат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Ильхам</w:t>
            </w:r>
          </w:p>
        </w:tc>
        <w:tc>
          <w:tcPr>
            <w:tcW w:w="1934" w:type="dxa"/>
          </w:tcPr>
          <w:p w14:paraId="4FD5025A" w14:textId="57A518FA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F75DD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39C81927" w14:textId="73BC1D69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I </w:t>
            </w:r>
            <w:r w:rsidR="00F75DD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7" w:type="dxa"/>
          </w:tcPr>
          <w:p w14:paraId="4C79BA92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609" w:type="dxa"/>
          </w:tcPr>
          <w:p w14:paraId="74F73EDD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  <w:t>І</w:t>
            </w: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4C339D98" w14:textId="12C1493F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  <w:r w:rsidR="00F75DD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126" w:type="dxa"/>
          </w:tcPr>
          <w:p w14:paraId="7331AD0D" w14:textId="2FF534DD" w:rsidR="00E62E16" w:rsidRPr="00E62E16" w:rsidRDefault="00F75DD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609" w:type="dxa"/>
          </w:tcPr>
          <w:p w14:paraId="53C8CDF2" w14:textId="51F76479" w:rsidR="00E62E16" w:rsidRPr="00DD2B53" w:rsidRDefault="00DD2B53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85" w:type="dxa"/>
          </w:tcPr>
          <w:p w14:paraId="5991B16D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E3FC6" w:rsidRPr="00E62E16" w14:paraId="67603FD3" w14:textId="77777777" w:rsidTr="007E3FC6">
        <w:trPr>
          <w:trHeight w:val="238"/>
        </w:trPr>
        <w:tc>
          <w:tcPr>
            <w:tcW w:w="564" w:type="dxa"/>
          </w:tcPr>
          <w:p w14:paraId="3E5AA87C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  <w:t>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FE7D8E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Бейсенова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Наргиза</w:t>
            </w:r>
          </w:p>
        </w:tc>
        <w:tc>
          <w:tcPr>
            <w:tcW w:w="1934" w:type="dxa"/>
          </w:tcPr>
          <w:p w14:paraId="5C2388A0" w14:textId="1AD65126" w:rsidR="00E62E16" w:rsidRPr="00DD2B53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  <w:r w:rsidRPr="00E62E16"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  <w:t>І</w:t>
            </w:r>
            <w:r w:rsidR="00DD2B53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5A3D4C5F" w14:textId="2AF3D474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DD2B53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7" w:type="dxa"/>
          </w:tcPr>
          <w:p w14:paraId="7CA7C814" w14:textId="672A4213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 I</w:t>
            </w:r>
            <w:r w:rsidR="00DD2B53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609" w:type="dxa"/>
          </w:tcPr>
          <w:p w14:paraId="4BB392DD" w14:textId="5B35CE3C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DD2B53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4315FBD5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126" w:type="dxa"/>
          </w:tcPr>
          <w:p w14:paraId="3D6AE229" w14:textId="405CCBD8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DD2B53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609" w:type="dxa"/>
          </w:tcPr>
          <w:p w14:paraId="4873192F" w14:textId="7B5885F4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DD2B53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DD2B53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785" w:type="dxa"/>
          </w:tcPr>
          <w:p w14:paraId="0299F532" w14:textId="2ECFF78C" w:rsidR="00E62E16" w:rsidRPr="00DD2B53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="00DD2B5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7E3FC6" w:rsidRPr="00E62E16" w14:paraId="7720BE45" w14:textId="77777777" w:rsidTr="007E3FC6">
        <w:trPr>
          <w:trHeight w:val="238"/>
        </w:trPr>
        <w:tc>
          <w:tcPr>
            <w:tcW w:w="564" w:type="dxa"/>
          </w:tcPr>
          <w:p w14:paraId="727D787D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  <w:t>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844766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kk-KZ" w:eastAsia="en-US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Базарбай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Нұрсая</w:t>
            </w:r>
            <w:proofErr w:type="spellEnd"/>
          </w:p>
        </w:tc>
        <w:tc>
          <w:tcPr>
            <w:tcW w:w="1934" w:type="dxa"/>
          </w:tcPr>
          <w:p w14:paraId="37B3F4CA" w14:textId="16F427BD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DD2B53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0DC2AFF8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287" w:type="dxa"/>
          </w:tcPr>
          <w:p w14:paraId="00E5749F" w14:textId="03C276D8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I I </w:t>
            </w:r>
            <w:r w:rsidR="005E31C5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609" w:type="dxa"/>
          </w:tcPr>
          <w:p w14:paraId="7DB79BB9" w14:textId="0E17E884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 I</w:t>
            </w:r>
            <w:r w:rsidR="00DD2B53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07DE0F9B" w14:textId="463FC1A1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DD2B53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126" w:type="dxa"/>
          </w:tcPr>
          <w:p w14:paraId="6D097503" w14:textId="729C77E1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</w:rPr>
              <w:t>1</w:t>
            </w:r>
            <w:r w:rsidR="00DD2B53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609" w:type="dxa"/>
          </w:tcPr>
          <w:p w14:paraId="1EDAEDC7" w14:textId="22647AA9" w:rsidR="00E62E16" w:rsidRPr="00DD2B53" w:rsidRDefault="00DD2B53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5E31C5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785" w:type="dxa"/>
          </w:tcPr>
          <w:p w14:paraId="4FE09E2B" w14:textId="044B3B0A" w:rsidR="00E62E16" w:rsidRPr="00DD2B53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I I </w:t>
            </w:r>
            <w:r w:rsidR="00DD2B53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</w:tr>
      <w:tr w:rsidR="007E3FC6" w:rsidRPr="00E62E16" w14:paraId="2D30B936" w14:textId="77777777" w:rsidTr="007E3FC6">
        <w:trPr>
          <w:trHeight w:val="226"/>
        </w:trPr>
        <w:tc>
          <w:tcPr>
            <w:tcW w:w="564" w:type="dxa"/>
          </w:tcPr>
          <w:p w14:paraId="3E30576D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96BBE6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kk-KZ" w:eastAsia="en-US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Баймағанбетов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Асанали</w:t>
            </w:r>
          </w:p>
        </w:tc>
        <w:tc>
          <w:tcPr>
            <w:tcW w:w="1934" w:type="dxa"/>
          </w:tcPr>
          <w:p w14:paraId="34B35573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769" w:type="dxa"/>
          </w:tcPr>
          <w:p w14:paraId="5EE1F005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287" w:type="dxa"/>
          </w:tcPr>
          <w:p w14:paraId="1CC1E874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609" w:type="dxa"/>
          </w:tcPr>
          <w:p w14:paraId="55FF6E8D" w14:textId="565600F4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5E31C5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4340EAD8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126" w:type="dxa"/>
          </w:tcPr>
          <w:p w14:paraId="2C7E2F38" w14:textId="19718111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5E31C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09" w:type="dxa"/>
          </w:tcPr>
          <w:p w14:paraId="7FE64D82" w14:textId="37E68A08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5E31C5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785" w:type="dxa"/>
          </w:tcPr>
          <w:p w14:paraId="41387015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E3FC6" w:rsidRPr="00E62E16" w14:paraId="1D738A83" w14:textId="77777777" w:rsidTr="007E3FC6">
        <w:trPr>
          <w:trHeight w:val="238"/>
        </w:trPr>
        <w:tc>
          <w:tcPr>
            <w:tcW w:w="564" w:type="dxa"/>
          </w:tcPr>
          <w:p w14:paraId="413E0F74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E3AFE2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kk-KZ" w:eastAsia="en-US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Гапунова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Ева</w:t>
            </w:r>
          </w:p>
        </w:tc>
        <w:tc>
          <w:tcPr>
            <w:tcW w:w="1934" w:type="dxa"/>
          </w:tcPr>
          <w:p w14:paraId="2DDF234E" w14:textId="439CBCFF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EE100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645A35A2" w14:textId="6F0B4864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  <w:r w:rsidR="00EE100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7" w:type="dxa"/>
          </w:tcPr>
          <w:p w14:paraId="73C880EF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609" w:type="dxa"/>
          </w:tcPr>
          <w:p w14:paraId="6E073F0B" w14:textId="1EE528A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EE100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270A6A54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126" w:type="dxa"/>
          </w:tcPr>
          <w:p w14:paraId="559DF08E" w14:textId="033B4132" w:rsidR="00E62E16" w:rsidRPr="00E62E16" w:rsidRDefault="00EE100C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1609" w:type="dxa"/>
          </w:tcPr>
          <w:p w14:paraId="272261D6" w14:textId="3EFC43F0" w:rsidR="00E62E16" w:rsidRPr="00E62E16" w:rsidRDefault="00EE100C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E62E16" w:rsidRPr="00E62E16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785" w:type="dxa"/>
          </w:tcPr>
          <w:p w14:paraId="6D1017F2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E3FC6" w:rsidRPr="00E62E16" w14:paraId="21A0DE0A" w14:textId="77777777" w:rsidTr="007E3FC6">
        <w:trPr>
          <w:trHeight w:val="238"/>
        </w:trPr>
        <w:tc>
          <w:tcPr>
            <w:tcW w:w="564" w:type="dxa"/>
          </w:tcPr>
          <w:p w14:paraId="74959722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D3E17F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kk-KZ" w:eastAsia="en-US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Гапунова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Адам</w:t>
            </w:r>
          </w:p>
        </w:tc>
        <w:tc>
          <w:tcPr>
            <w:tcW w:w="1934" w:type="dxa"/>
          </w:tcPr>
          <w:p w14:paraId="407E9F93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  <w:r w:rsidRPr="00E62E16"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  <w:t>І</w:t>
            </w:r>
          </w:p>
        </w:tc>
        <w:tc>
          <w:tcPr>
            <w:tcW w:w="1769" w:type="dxa"/>
          </w:tcPr>
          <w:p w14:paraId="54BCAD75" w14:textId="6EC7331D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  <w:r w:rsidR="00EE100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7" w:type="dxa"/>
          </w:tcPr>
          <w:p w14:paraId="65574049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609" w:type="dxa"/>
          </w:tcPr>
          <w:p w14:paraId="5F4A281A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  <w:t>І</w:t>
            </w: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3AF169C1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126" w:type="dxa"/>
          </w:tcPr>
          <w:p w14:paraId="5A72D1B3" w14:textId="513F9990" w:rsidR="00E62E16" w:rsidRPr="00E62E16" w:rsidRDefault="00EE100C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609" w:type="dxa"/>
          </w:tcPr>
          <w:p w14:paraId="01E3AFE6" w14:textId="049DF4C9" w:rsidR="00E62E16" w:rsidRPr="00EE100C" w:rsidRDefault="00EE100C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85" w:type="dxa"/>
          </w:tcPr>
          <w:p w14:paraId="16DFC54D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E3FC6" w:rsidRPr="00E62E16" w14:paraId="49607EA5" w14:textId="77777777" w:rsidTr="007E3FC6">
        <w:trPr>
          <w:trHeight w:val="238"/>
        </w:trPr>
        <w:tc>
          <w:tcPr>
            <w:tcW w:w="564" w:type="dxa"/>
          </w:tcPr>
          <w:p w14:paraId="3372DF8E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  <w:t>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F70DB8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kk-KZ" w:eastAsia="en-US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Жанбота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Бексұлтан</w:t>
            </w:r>
            <w:proofErr w:type="spellEnd"/>
          </w:p>
        </w:tc>
        <w:tc>
          <w:tcPr>
            <w:tcW w:w="1934" w:type="dxa"/>
          </w:tcPr>
          <w:p w14:paraId="18D64275" w14:textId="7CA1F088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F106C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6EC04A95" w14:textId="6B959E0B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F106C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7" w:type="dxa"/>
          </w:tcPr>
          <w:p w14:paraId="61FA2C4A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609" w:type="dxa"/>
          </w:tcPr>
          <w:p w14:paraId="5581FDF4" w14:textId="65DD09F3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F106C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76F86922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126" w:type="dxa"/>
          </w:tcPr>
          <w:p w14:paraId="32E621FB" w14:textId="2F343F12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F106C6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609" w:type="dxa"/>
          </w:tcPr>
          <w:p w14:paraId="41B271ED" w14:textId="0EC97E81" w:rsidR="00E62E16" w:rsidRPr="00F106C6" w:rsidRDefault="00F106C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1.6</w:t>
            </w:r>
          </w:p>
        </w:tc>
        <w:tc>
          <w:tcPr>
            <w:tcW w:w="1785" w:type="dxa"/>
          </w:tcPr>
          <w:p w14:paraId="75C95F78" w14:textId="0ADBAF5E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="00F106C6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7E3FC6" w:rsidRPr="00E62E16" w14:paraId="1E861169" w14:textId="77777777" w:rsidTr="007E3FC6">
        <w:trPr>
          <w:trHeight w:val="238"/>
        </w:trPr>
        <w:tc>
          <w:tcPr>
            <w:tcW w:w="564" w:type="dxa"/>
          </w:tcPr>
          <w:p w14:paraId="15E76A1E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  <w:t>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DEC322" w14:textId="77777777" w:rsidR="00E62E16" w:rsidRPr="00E62E16" w:rsidRDefault="00E62E16" w:rsidP="00E62E1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Жанбота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Аружан</w:t>
            </w:r>
          </w:p>
        </w:tc>
        <w:tc>
          <w:tcPr>
            <w:tcW w:w="1934" w:type="dxa"/>
          </w:tcPr>
          <w:p w14:paraId="21F0DF12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769" w:type="dxa"/>
          </w:tcPr>
          <w:p w14:paraId="30AA88B6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287" w:type="dxa"/>
          </w:tcPr>
          <w:p w14:paraId="194B796C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609" w:type="dxa"/>
          </w:tcPr>
          <w:p w14:paraId="7F7DECC3" w14:textId="28E35954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  <w:t>І</w:t>
            </w: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  <w:r w:rsidR="00F106C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1CF0EE73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126" w:type="dxa"/>
          </w:tcPr>
          <w:p w14:paraId="61F8841F" w14:textId="13003350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F106C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09" w:type="dxa"/>
          </w:tcPr>
          <w:p w14:paraId="15F18B01" w14:textId="3C924916" w:rsidR="00E62E16" w:rsidRPr="00F106C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E62E16">
              <w:rPr>
                <w:rFonts w:ascii="Times New Roman" w:hAnsi="Times New Roman"/>
                <w:sz w:val="16"/>
                <w:szCs w:val="16"/>
              </w:rPr>
              <w:t>.</w:t>
            </w:r>
            <w:r w:rsidR="00F106C6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785" w:type="dxa"/>
          </w:tcPr>
          <w:p w14:paraId="6E6E74DC" w14:textId="5CD80D13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E3FC6" w:rsidRPr="00E62E16" w14:paraId="5B3FD1B3" w14:textId="77777777" w:rsidTr="007E3FC6">
        <w:trPr>
          <w:trHeight w:val="238"/>
        </w:trPr>
        <w:tc>
          <w:tcPr>
            <w:tcW w:w="564" w:type="dxa"/>
          </w:tcPr>
          <w:p w14:paraId="1856BBCB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  <w:t>11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6F1BA2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kk-KZ" w:eastAsia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</w:rPr>
              <w:t xml:space="preserve">Ибраева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Адэль</w:t>
            </w:r>
            <w:proofErr w:type="spellEnd"/>
          </w:p>
        </w:tc>
        <w:tc>
          <w:tcPr>
            <w:tcW w:w="1934" w:type="dxa"/>
          </w:tcPr>
          <w:p w14:paraId="0B83FB3C" w14:textId="677A6DEA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F106C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6149D70E" w14:textId="14FCDC32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  <w:r w:rsidR="00F106C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7" w:type="dxa"/>
          </w:tcPr>
          <w:p w14:paraId="68CC1F02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609" w:type="dxa"/>
          </w:tcPr>
          <w:p w14:paraId="79CE7148" w14:textId="43981C84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F106C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7FDCC406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126" w:type="dxa"/>
          </w:tcPr>
          <w:p w14:paraId="53591789" w14:textId="1161B248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F106C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09" w:type="dxa"/>
          </w:tcPr>
          <w:p w14:paraId="1BE8B844" w14:textId="0684DF0F" w:rsidR="00E62E16" w:rsidRPr="00F106C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</w:rPr>
              <w:t>2</w:t>
            </w:r>
            <w:r w:rsidR="00F106C6">
              <w:rPr>
                <w:rFonts w:ascii="Times New Roman" w:hAnsi="Times New Roman"/>
                <w:sz w:val="16"/>
                <w:szCs w:val="16"/>
                <w:lang w:val="en-US"/>
              </w:rPr>
              <w:t>.4</w:t>
            </w:r>
          </w:p>
        </w:tc>
        <w:tc>
          <w:tcPr>
            <w:tcW w:w="1785" w:type="dxa"/>
          </w:tcPr>
          <w:p w14:paraId="49F1C5D8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E3FC6" w:rsidRPr="00E62E16" w14:paraId="02EC6C4F" w14:textId="77777777" w:rsidTr="007E3FC6">
        <w:trPr>
          <w:trHeight w:val="184"/>
        </w:trPr>
        <w:tc>
          <w:tcPr>
            <w:tcW w:w="564" w:type="dxa"/>
          </w:tcPr>
          <w:p w14:paraId="3A5C9EE3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  <w:t>12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4842A9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</w:rPr>
              <w:t>Калиев Амир</w:t>
            </w:r>
          </w:p>
        </w:tc>
        <w:tc>
          <w:tcPr>
            <w:tcW w:w="1934" w:type="dxa"/>
          </w:tcPr>
          <w:p w14:paraId="0531F8DB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769" w:type="dxa"/>
          </w:tcPr>
          <w:p w14:paraId="6924AA85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 II</w:t>
            </w:r>
          </w:p>
        </w:tc>
        <w:tc>
          <w:tcPr>
            <w:tcW w:w="1287" w:type="dxa"/>
          </w:tcPr>
          <w:p w14:paraId="3EAE9CAA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609" w:type="dxa"/>
          </w:tcPr>
          <w:p w14:paraId="4BBCF242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 II</w:t>
            </w:r>
          </w:p>
        </w:tc>
        <w:tc>
          <w:tcPr>
            <w:tcW w:w="1769" w:type="dxa"/>
          </w:tcPr>
          <w:p w14:paraId="2AA6B947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kk-KZ"/>
              </w:rPr>
              <w:t>І</w:t>
            </w: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126" w:type="dxa"/>
          </w:tcPr>
          <w:p w14:paraId="591E9077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609" w:type="dxa"/>
          </w:tcPr>
          <w:p w14:paraId="0498FD80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785" w:type="dxa"/>
          </w:tcPr>
          <w:p w14:paraId="7C41C9EC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7E3FC6" w:rsidRPr="00E62E16" w14:paraId="1028BB4F" w14:textId="77777777" w:rsidTr="007E3FC6">
        <w:trPr>
          <w:trHeight w:val="188"/>
        </w:trPr>
        <w:tc>
          <w:tcPr>
            <w:tcW w:w="564" w:type="dxa"/>
          </w:tcPr>
          <w:p w14:paraId="4303B2B2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EB1FA5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>Каныбеков Айтмамат</w:t>
            </w:r>
          </w:p>
        </w:tc>
        <w:tc>
          <w:tcPr>
            <w:tcW w:w="1934" w:type="dxa"/>
          </w:tcPr>
          <w:p w14:paraId="7A29EAA2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769" w:type="dxa"/>
          </w:tcPr>
          <w:p w14:paraId="351B460F" w14:textId="326DEA3D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  <w:r w:rsidR="00F106C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7" w:type="dxa"/>
          </w:tcPr>
          <w:p w14:paraId="725B7501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609" w:type="dxa"/>
          </w:tcPr>
          <w:p w14:paraId="39A4931C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769" w:type="dxa"/>
          </w:tcPr>
          <w:p w14:paraId="79AC7ACD" w14:textId="3DBFEAF2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  <w:r w:rsidR="00F106C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126" w:type="dxa"/>
          </w:tcPr>
          <w:p w14:paraId="68EFFE4F" w14:textId="230831CC" w:rsidR="00E62E16" w:rsidRPr="00E62E16" w:rsidRDefault="00280387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609" w:type="dxa"/>
          </w:tcPr>
          <w:p w14:paraId="59FC1602" w14:textId="332FD182" w:rsidR="00E62E16" w:rsidRPr="00E62E16" w:rsidRDefault="00280387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85" w:type="dxa"/>
          </w:tcPr>
          <w:p w14:paraId="36E5277D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E3FC6" w:rsidRPr="00E62E16" w14:paraId="3DF4354C" w14:textId="77777777" w:rsidTr="007E3FC6">
        <w:trPr>
          <w:trHeight w:val="191"/>
        </w:trPr>
        <w:tc>
          <w:tcPr>
            <w:tcW w:w="564" w:type="dxa"/>
          </w:tcPr>
          <w:p w14:paraId="05A67176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5B7257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Кузганбаев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Арлан</w:t>
            </w:r>
            <w:proofErr w:type="spellEnd"/>
          </w:p>
        </w:tc>
        <w:tc>
          <w:tcPr>
            <w:tcW w:w="1934" w:type="dxa"/>
          </w:tcPr>
          <w:p w14:paraId="183E4F78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769" w:type="dxa"/>
          </w:tcPr>
          <w:p w14:paraId="297B7C99" w14:textId="0FA9E42E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  <w:r w:rsidR="00280387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7" w:type="dxa"/>
          </w:tcPr>
          <w:p w14:paraId="0167B06F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609" w:type="dxa"/>
          </w:tcPr>
          <w:p w14:paraId="01E8444E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46911DBB" w14:textId="4C853BEC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  <w:r w:rsidR="00280387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126" w:type="dxa"/>
          </w:tcPr>
          <w:p w14:paraId="482E7984" w14:textId="5854C000" w:rsidR="00E62E16" w:rsidRPr="00E62E16" w:rsidRDefault="00280387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609" w:type="dxa"/>
          </w:tcPr>
          <w:p w14:paraId="39F8A1BB" w14:textId="1C7CA234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280387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785" w:type="dxa"/>
          </w:tcPr>
          <w:p w14:paraId="1261688A" w14:textId="746764CD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280387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7E3FC6" w:rsidRPr="00E62E16" w14:paraId="7DBE3877" w14:textId="77777777" w:rsidTr="007E3FC6">
        <w:trPr>
          <w:trHeight w:val="238"/>
        </w:trPr>
        <w:tc>
          <w:tcPr>
            <w:tcW w:w="564" w:type="dxa"/>
          </w:tcPr>
          <w:p w14:paraId="5CAD832B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8DEB4E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Кулданова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Айару</w:t>
            </w:r>
            <w:proofErr w:type="spellEnd"/>
          </w:p>
        </w:tc>
        <w:tc>
          <w:tcPr>
            <w:tcW w:w="1934" w:type="dxa"/>
          </w:tcPr>
          <w:p w14:paraId="6A88CB47" w14:textId="190B2C6B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280387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1CEB489F" w14:textId="03A370B0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280387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7" w:type="dxa"/>
          </w:tcPr>
          <w:p w14:paraId="094DCFD6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609" w:type="dxa"/>
          </w:tcPr>
          <w:p w14:paraId="092AF094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769" w:type="dxa"/>
          </w:tcPr>
          <w:p w14:paraId="4F5C1B35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126" w:type="dxa"/>
          </w:tcPr>
          <w:p w14:paraId="1B8C97FF" w14:textId="4D00FE8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280387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09" w:type="dxa"/>
          </w:tcPr>
          <w:p w14:paraId="7BAFE002" w14:textId="3C83A9FB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280387">
              <w:rPr>
                <w:rFonts w:ascii="Times New Roman" w:hAnsi="Times New Roman"/>
                <w:sz w:val="16"/>
                <w:szCs w:val="16"/>
                <w:lang w:val="en-US"/>
              </w:rPr>
              <w:t>.4</w:t>
            </w:r>
          </w:p>
        </w:tc>
        <w:tc>
          <w:tcPr>
            <w:tcW w:w="1785" w:type="dxa"/>
          </w:tcPr>
          <w:p w14:paraId="2531ACC8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E3FC6" w:rsidRPr="00E62E16" w14:paraId="0B80F6A6" w14:textId="77777777" w:rsidTr="007E3FC6">
        <w:trPr>
          <w:trHeight w:val="238"/>
        </w:trPr>
        <w:tc>
          <w:tcPr>
            <w:tcW w:w="564" w:type="dxa"/>
          </w:tcPr>
          <w:p w14:paraId="058915D6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1755BB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Қожахмет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Анель</w:t>
            </w:r>
            <w:proofErr w:type="spellEnd"/>
          </w:p>
        </w:tc>
        <w:tc>
          <w:tcPr>
            <w:tcW w:w="1934" w:type="dxa"/>
          </w:tcPr>
          <w:p w14:paraId="5540E077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769" w:type="dxa"/>
          </w:tcPr>
          <w:p w14:paraId="34F0270C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7" w:type="dxa"/>
          </w:tcPr>
          <w:p w14:paraId="7C16CDD3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609" w:type="dxa"/>
          </w:tcPr>
          <w:p w14:paraId="11E30906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769" w:type="dxa"/>
          </w:tcPr>
          <w:p w14:paraId="4DDDD7E9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126" w:type="dxa"/>
          </w:tcPr>
          <w:p w14:paraId="52B0F057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609" w:type="dxa"/>
          </w:tcPr>
          <w:p w14:paraId="69012C9E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785" w:type="dxa"/>
          </w:tcPr>
          <w:p w14:paraId="6D19A2A1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7E3FC6" w:rsidRPr="00E62E16" w14:paraId="07C1541E" w14:textId="77777777" w:rsidTr="007E3FC6">
        <w:trPr>
          <w:trHeight w:val="238"/>
        </w:trPr>
        <w:tc>
          <w:tcPr>
            <w:tcW w:w="564" w:type="dxa"/>
          </w:tcPr>
          <w:p w14:paraId="6D82F107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65989F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Қабыл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Дина</w:t>
            </w:r>
          </w:p>
        </w:tc>
        <w:tc>
          <w:tcPr>
            <w:tcW w:w="1934" w:type="dxa"/>
          </w:tcPr>
          <w:p w14:paraId="7B9CE7FF" w14:textId="5AE522BA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7B1E5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4D7D127A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287" w:type="dxa"/>
          </w:tcPr>
          <w:p w14:paraId="523AC170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609" w:type="dxa"/>
          </w:tcPr>
          <w:p w14:paraId="331BCDD7" w14:textId="0E07C389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7B1E5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4CB47703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126" w:type="dxa"/>
          </w:tcPr>
          <w:p w14:paraId="424699FD" w14:textId="6EAC6348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7B1E5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09" w:type="dxa"/>
          </w:tcPr>
          <w:p w14:paraId="298E47F8" w14:textId="0148A251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7B1E56">
              <w:rPr>
                <w:rFonts w:ascii="Times New Roman" w:hAnsi="Times New Roman"/>
                <w:sz w:val="16"/>
                <w:szCs w:val="16"/>
                <w:lang w:val="en-US"/>
              </w:rPr>
              <w:t>.4</w:t>
            </w:r>
          </w:p>
        </w:tc>
        <w:tc>
          <w:tcPr>
            <w:tcW w:w="1785" w:type="dxa"/>
          </w:tcPr>
          <w:p w14:paraId="526BAC64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E3FC6" w:rsidRPr="00E62E16" w14:paraId="2AE850AA" w14:textId="77777777" w:rsidTr="007E3FC6">
        <w:trPr>
          <w:trHeight w:val="238"/>
        </w:trPr>
        <w:tc>
          <w:tcPr>
            <w:tcW w:w="564" w:type="dxa"/>
          </w:tcPr>
          <w:p w14:paraId="1EC4C9EF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8390CA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proofErr w:type="gramStart"/>
            <w:r w:rsidRPr="00E62E16">
              <w:rPr>
                <w:rFonts w:ascii="Times New Roman" w:hAnsi="Times New Roman"/>
                <w:sz w:val="16"/>
                <w:szCs w:val="16"/>
              </w:rPr>
              <w:t>Қайырбек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Айдиана</w:t>
            </w:r>
            <w:proofErr w:type="spellEnd"/>
            <w:proofErr w:type="gramEnd"/>
          </w:p>
        </w:tc>
        <w:tc>
          <w:tcPr>
            <w:tcW w:w="1934" w:type="dxa"/>
          </w:tcPr>
          <w:p w14:paraId="185693B7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769" w:type="dxa"/>
          </w:tcPr>
          <w:p w14:paraId="4C6D908C" w14:textId="5A879CBF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  <w:r w:rsidR="007B1E5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7" w:type="dxa"/>
          </w:tcPr>
          <w:p w14:paraId="224F2620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609" w:type="dxa"/>
          </w:tcPr>
          <w:p w14:paraId="5176563E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769" w:type="dxa"/>
          </w:tcPr>
          <w:p w14:paraId="43D76057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126" w:type="dxa"/>
          </w:tcPr>
          <w:p w14:paraId="3897BEF3" w14:textId="49F4ADC8" w:rsidR="00E62E16" w:rsidRPr="00E62E16" w:rsidRDefault="007B1E5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609" w:type="dxa"/>
          </w:tcPr>
          <w:p w14:paraId="308545D9" w14:textId="7ECE41B9" w:rsidR="00E62E16" w:rsidRPr="00E62E16" w:rsidRDefault="007B1E5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85" w:type="dxa"/>
          </w:tcPr>
          <w:p w14:paraId="03D559F2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E3FC6" w:rsidRPr="00E62E16" w14:paraId="0ED07BE5" w14:textId="77777777" w:rsidTr="007E3FC6">
        <w:trPr>
          <w:trHeight w:val="238"/>
        </w:trPr>
        <w:tc>
          <w:tcPr>
            <w:tcW w:w="564" w:type="dxa"/>
          </w:tcPr>
          <w:p w14:paraId="2D6B42A1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E7EF29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proofErr w:type="gramStart"/>
            <w:r w:rsidRPr="00E62E16">
              <w:rPr>
                <w:rFonts w:ascii="Times New Roman" w:hAnsi="Times New Roman"/>
                <w:sz w:val="16"/>
                <w:szCs w:val="16"/>
              </w:rPr>
              <w:t>Мамашев</w:t>
            </w:r>
            <w:proofErr w:type="spellEnd"/>
            <w:proofErr w:type="gram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Муслим</w:t>
            </w:r>
          </w:p>
        </w:tc>
        <w:tc>
          <w:tcPr>
            <w:tcW w:w="1934" w:type="dxa"/>
          </w:tcPr>
          <w:p w14:paraId="0ACEB51D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769" w:type="dxa"/>
          </w:tcPr>
          <w:p w14:paraId="3706DC5F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287" w:type="dxa"/>
          </w:tcPr>
          <w:p w14:paraId="1D410341" w14:textId="49BC4DB8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7B1E5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609" w:type="dxa"/>
          </w:tcPr>
          <w:p w14:paraId="622686D0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769" w:type="dxa"/>
          </w:tcPr>
          <w:p w14:paraId="7B0ECE39" w14:textId="57FE5AE4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7B1E5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126" w:type="dxa"/>
          </w:tcPr>
          <w:p w14:paraId="020A59CC" w14:textId="7E9A0604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7B1E56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609" w:type="dxa"/>
          </w:tcPr>
          <w:p w14:paraId="6223889A" w14:textId="44BC2C8B" w:rsidR="00E62E16" w:rsidRPr="00E62E16" w:rsidRDefault="007B1E5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1.6</w:t>
            </w:r>
          </w:p>
        </w:tc>
        <w:tc>
          <w:tcPr>
            <w:tcW w:w="1785" w:type="dxa"/>
          </w:tcPr>
          <w:p w14:paraId="083C5D35" w14:textId="0205A0D3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="007B1E56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7E3FC6" w:rsidRPr="00E62E16" w14:paraId="233AD4CF" w14:textId="77777777" w:rsidTr="007E3FC6">
        <w:trPr>
          <w:trHeight w:val="252"/>
        </w:trPr>
        <w:tc>
          <w:tcPr>
            <w:tcW w:w="564" w:type="dxa"/>
          </w:tcPr>
          <w:p w14:paraId="6F2DB829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20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FEF109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proofErr w:type="gramStart"/>
            <w:r w:rsidRPr="00E62E16">
              <w:rPr>
                <w:rFonts w:ascii="Times New Roman" w:hAnsi="Times New Roman"/>
                <w:sz w:val="16"/>
                <w:szCs w:val="16"/>
              </w:rPr>
              <w:t>Контарова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Айару</w:t>
            </w:r>
            <w:proofErr w:type="spellEnd"/>
            <w:proofErr w:type="gramEnd"/>
          </w:p>
        </w:tc>
        <w:tc>
          <w:tcPr>
            <w:tcW w:w="1934" w:type="dxa"/>
          </w:tcPr>
          <w:p w14:paraId="1A71AEBA" w14:textId="2CF7675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7B1E5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1648E1DA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287" w:type="dxa"/>
          </w:tcPr>
          <w:p w14:paraId="050D183A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609" w:type="dxa"/>
          </w:tcPr>
          <w:p w14:paraId="62672D1A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769" w:type="dxa"/>
          </w:tcPr>
          <w:p w14:paraId="2B3A3BF4" w14:textId="2A444049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7B1E5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126" w:type="dxa"/>
          </w:tcPr>
          <w:p w14:paraId="741ABCA1" w14:textId="4DE49958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7B1E5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09" w:type="dxa"/>
          </w:tcPr>
          <w:p w14:paraId="40C36725" w14:textId="64AD6546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7B1E56">
              <w:rPr>
                <w:rFonts w:ascii="Times New Roman" w:hAnsi="Times New Roman"/>
                <w:sz w:val="16"/>
                <w:szCs w:val="16"/>
                <w:lang w:val="en-US"/>
              </w:rPr>
              <w:t>.4</w:t>
            </w:r>
          </w:p>
        </w:tc>
        <w:tc>
          <w:tcPr>
            <w:tcW w:w="1785" w:type="dxa"/>
          </w:tcPr>
          <w:p w14:paraId="2358DD9F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7E3FC6" w:rsidRPr="00E62E16" w14:paraId="4FA85DCC" w14:textId="77777777" w:rsidTr="007E3FC6">
        <w:trPr>
          <w:trHeight w:val="226"/>
        </w:trPr>
        <w:tc>
          <w:tcPr>
            <w:tcW w:w="564" w:type="dxa"/>
          </w:tcPr>
          <w:p w14:paraId="2302DDF2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21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095119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Нұрахмет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Алихан</w:t>
            </w:r>
          </w:p>
        </w:tc>
        <w:tc>
          <w:tcPr>
            <w:tcW w:w="1934" w:type="dxa"/>
          </w:tcPr>
          <w:p w14:paraId="40791129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769" w:type="dxa"/>
          </w:tcPr>
          <w:p w14:paraId="7F942D01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7" w:type="dxa"/>
          </w:tcPr>
          <w:p w14:paraId="728F7AC4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609" w:type="dxa"/>
          </w:tcPr>
          <w:p w14:paraId="0565B7B4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769" w:type="dxa"/>
          </w:tcPr>
          <w:p w14:paraId="2A4529AB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126" w:type="dxa"/>
          </w:tcPr>
          <w:p w14:paraId="3A5C3E38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609" w:type="dxa"/>
          </w:tcPr>
          <w:p w14:paraId="7FCBAD8D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785" w:type="dxa"/>
          </w:tcPr>
          <w:p w14:paraId="43CDF7CD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7E3FC6" w:rsidRPr="00E62E16" w14:paraId="6BBED1C9" w14:textId="77777777" w:rsidTr="007E3FC6">
        <w:trPr>
          <w:trHeight w:val="187"/>
        </w:trPr>
        <w:tc>
          <w:tcPr>
            <w:tcW w:w="564" w:type="dxa"/>
          </w:tcPr>
          <w:p w14:paraId="09232B49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22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4050A2" w14:textId="78734104" w:rsidR="00E62E16" w:rsidRPr="00EA2E4F" w:rsidRDefault="000F400B" w:rsidP="00E62E1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Есмағанбетова</w:t>
            </w:r>
            <w:r w:rsidR="00EA2E4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Адельина</w:t>
            </w:r>
          </w:p>
        </w:tc>
        <w:tc>
          <w:tcPr>
            <w:tcW w:w="1934" w:type="dxa"/>
          </w:tcPr>
          <w:p w14:paraId="2F622AC6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769" w:type="dxa"/>
          </w:tcPr>
          <w:p w14:paraId="640FB230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7" w:type="dxa"/>
          </w:tcPr>
          <w:p w14:paraId="4933C77C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609" w:type="dxa"/>
          </w:tcPr>
          <w:p w14:paraId="6278B709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1769" w:type="dxa"/>
          </w:tcPr>
          <w:p w14:paraId="4C12D00D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126" w:type="dxa"/>
          </w:tcPr>
          <w:p w14:paraId="08C45F43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609" w:type="dxa"/>
          </w:tcPr>
          <w:p w14:paraId="70874D53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785" w:type="dxa"/>
          </w:tcPr>
          <w:p w14:paraId="11AE6E01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7E3FC6" w:rsidRPr="00E62E16" w14:paraId="7120DBE9" w14:textId="77777777" w:rsidTr="007E3FC6">
        <w:trPr>
          <w:trHeight w:val="155"/>
        </w:trPr>
        <w:tc>
          <w:tcPr>
            <w:tcW w:w="564" w:type="dxa"/>
          </w:tcPr>
          <w:p w14:paraId="1282F96B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A738D7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sz w:val="16"/>
                <w:szCs w:val="16"/>
              </w:rPr>
              <w:t xml:space="preserve">Рамазан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Айкөркем</w:t>
            </w:r>
            <w:proofErr w:type="spellEnd"/>
          </w:p>
        </w:tc>
        <w:tc>
          <w:tcPr>
            <w:tcW w:w="1934" w:type="dxa"/>
          </w:tcPr>
          <w:p w14:paraId="3B3C6812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769" w:type="dxa"/>
          </w:tcPr>
          <w:p w14:paraId="17715DD2" w14:textId="78923993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0F400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7" w:type="dxa"/>
          </w:tcPr>
          <w:p w14:paraId="73290E9D" w14:textId="35637871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0F400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609" w:type="dxa"/>
          </w:tcPr>
          <w:p w14:paraId="09228843" w14:textId="1CB7B7D0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0F400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0CD2231F" w14:textId="4F136055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0F400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126" w:type="dxa"/>
          </w:tcPr>
          <w:p w14:paraId="749A1940" w14:textId="46BF9C67" w:rsidR="00E62E16" w:rsidRPr="00E62E16" w:rsidRDefault="000F400B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609" w:type="dxa"/>
          </w:tcPr>
          <w:p w14:paraId="56C7A6E8" w14:textId="2C14537F" w:rsidR="00E62E16" w:rsidRPr="00E62E16" w:rsidRDefault="000F400B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785" w:type="dxa"/>
          </w:tcPr>
          <w:p w14:paraId="445AF975" w14:textId="22D3EB9B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="000F400B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7E3FC6" w:rsidRPr="00E62E16" w14:paraId="4B9767E6" w14:textId="77777777" w:rsidTr="007E3FC6">
        <w:trPr>
          <w:trHeight w:val="238"/>
        </w:trPr>
        <w:tc>
          <w:tcPr>
            <w:tcW w:w="564" w:type="dxa"/>
          </w:tcPr>
          <w:p w14:paraId="14A174C1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08D460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Саткултдина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Аймира</w:t>
            </w:r>
            <w:proofErr w:type="spellEnd"/>
          </w:p>
        </w:tc>
        <w:tc>
          <w:tcPr>
            <w:tcW w:w="1934" w:type="dxa"/>
          </w:tcPr>
          <w:p w14:paraId="1AC82C90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769" w:type="dxa"/>
          </w:tcPr>
          <w:p w14:paraId="0C6240F2" w14:textId="37026330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0F400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287" w:type="dxa"/>
          </w:tcPr>
          <w:p w14:paraId="306232F8" w14:textId="71A40605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0F400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609" w:type="dxa"/>
          </w:tcPr>
          <w:p w14:paraId="424A30A1" w14:textId="3C87E900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0F400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769" w:type="dxa"/>
          </w:tcPr>
          <w:p w14:paraId="333876D7" w14:textId="4502702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</w:t>
            </w:r>
            <w:r w:rsidR="000F400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1126" w:type="dxa"/>
          </w:tcPr>
          <w:p w14:paraId="1833F498" w14:textId="43EECC1D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0F400B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609" w:type="dxa"/>
          </w:tcPr>
          <w:p w14:paraId="1C3B2092" w14:textId="6DEFFCF7" w:rsidR="00E62E16" w:rsidRPr="00E62E16" w:rsidRDefault="000F400B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785" w:type="dxa"/>
          </w:tcPr>
          <w:p w14:paraId="235D411B" w14:textId="2AC88931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="000F400B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7E3FC6" w:rsidRPr="00E62E16" w14:paraId="7868AE00" w14:textId="77777777" w:rsidTr="007E3FC6">
        <w:trPr>
          <w:trHeight w:val="238"/>
        </w:trPr>
        <w:tc>
          <w:tcPr>
            <w:tcW w:w="564" w:type="dxa"/>
          </w:tcPr>
          <w:p w14:paraId="0A79BA26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25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E7043D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Сейтжан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Мадияр</w:t>
            </w:r>
            <w:proofErr w:type="spellEnd"/>
          </w:p>
        </w:tc>
        <w:tc>
          <w:tcPr>
            <w:tcW w:w="1934" w:type="dxa"/>
          </w:tcPr>
          <w:p w14:paraId="0B9AA075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769" w:type="dxa"/>
          </w:tcPr>
          <w:p w14:paraId="460A6B91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287" w:type="dxa"/>
          </w:tcPr>
          <w:p w14:paraId="18CD62F5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609" w:type="dxa"/>
          </w:tcPr>
          <w:p w14:paraId="1A5A1D35" w14:textId="77777777" w:rsidR="00E62E16" w:rsidRPr="00E62E16" w:rsidRDefault="00E62E16" w:rsidP="00E62E1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769" w:type="dxa"/>
          </w:tcPr>
          <w:p w14:paraId="0E1F49AE" w14:textId="77777777" w:rsidR="00E62E16" w:rsidRPr="00E62E16" w:rsidRDefault="00E62E16" w:rsidP="00E62E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1126" w:type="dxa"/>
          </w:tcPr>
          <w:p w14:paraId="615A605D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609" w:type="dxa"/>
          </w:tcPr>
          <w:p w14:paraId="632FCCEA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785" w:type="dxa"/>
          </w:tcPr>
          <w:p w14:paraId="3BD513E3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7E3FC6" w:rsidRPr="00E62E16" w14:paraId="4FF576EF" w14:textId="77777777" w:rsidTr="007E3FC6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3376" w:type="dxa"/>
            <w:gridSpan w:val="2"/>
          </w:tcPr>
          <w:p w14:paraId="62E81B3A" w14:textId="77777777" w:rsidR="00E62E16" w:rsidRPr="00E62E16" w:rsidRDefault="00E62E16" w:rsidP="00E62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Барлық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бала саны -</w:t>
            </w: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12888" w:type="dxa"/>
            <w:gridSpan w:val="8"/>
          </w:tcPr>
          <w:p w14:paraId="7D696931" w14:textId="77777777" w:rsidR="00E62E16" w:rsidRPr="00E62E16" w:rsidRDefault="00E62E16" w:rsidP="00E62E16">
            <w:pPr>
              <w:spacing w:after="0" w:line="240" w:lineRule="auto"/>
              <w:ind w:left="108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E3FC6" w:rsidRPr="00E62E16" w14:paraId="535F3F08" w14:textId="77777777" w:rsidTr="007E3FC6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376" w:type="dxa"/>
            <w:gridSpan w:val="2"/>
          </w:tcPr>
          <w:p w14:paraId="16E08BAA" w14:textId="012411FD" w:rsidR="00E62E16" w:rsidRPr="00E62E16" w:rsidRDefault="00E62E16" w:rsidP="00E62E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І-деңгей </w:t>
            </w:r>
            <w:r w:rsidRPr="00E62E16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60050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>бала</w:t>
            </w:r>
          </w:p>
        </w:tc>
        <w:tc>
          <w:tcPr>
            <w:tcW w:w="4990" w:type="dxa"/>
            <w:gridSpan w:val="3"/>
          </w:tcPr>
          <w:p w14:paraId="3F5AAE42" w14:textId="6470E8E3" w:rsidR="00E62E16" w:rsidRPr="00E62E16" w:rsidRDefault="00E62E16" w:rsidP="00E62E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sz w:val="16"/>
                <w:szCs w:val="16"/>
              </w:rPr>
              <w:t>II-</w:t>
            </w:r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деңгей </w:t>
            </w:r>
            <w:r w:rsidRPr="00E62E16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E62E1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600509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>бала</w:t>
            </w:r>
          </w:p>
        </w:tc>
        <w:tc>
          <w:tcPr>
            <w:tcW w:w="7898" w:type="dxa"/>
            <w:gridSpan w:val="5"/>
          </w:tcPr>
          <w:p w14:paraId="14DBE7FB" w14:textId="7CEC1785" w:rsidR="00E62E16" w:rsidRPr="00E62E16" w:rsidRDefault="00E62E16" w:rsidP="00E62E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62E16">
              <w:rPr>
                <w:rFonts w:ascii="Times New Roman" w:hAnsi="Times New Roman"/>
                <w:sz w:val="16"/>
                <w:szCs w:val="16"/>
              </w:rPr>
              <w:t>III-</w:t>
            </w:r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>деңгей</w:t>
            </w:r>
            <w:r w:rsidRPr="00E62E16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600509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2E16">
              <w:rPr>
                <w:rFonts w:ascii="Times New Roman" w:hAnsi="Times New Roman"/>
                <w:sz w:val="16"/>
                <w:szCs w:val="16"/>
                <w:lang w:val="kk-KZ"/>
              </w:rPr>
              <w:t>бала</w:t>
            </w:r>
          </w:p>
        </w:tc>
      </w:tr>
      <w:tr w:rsidR="007E3FC6" w:rsidRPr="00E62E16" w14:paraId="2B6A9ECF" w14:textId="77777777" w:rsidTr="007E3FC6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3376" w:type="dxa"/>
            <w:gridSpan w:val="2"/>
          </w:tcPr>
          <w:p w14:paraId="0801EE40" w14:textId="77777777" w:rsidR="00E62E16" w:rsidRPr="00E62E16" w:rsidRDefault="00E62E16" w:rsidP="00E62E16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Төмен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деңгейдегі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балалардың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үлесі</w:t>
            </w:r>
            <w:proofErr w:type="spellEnd"/>
          </w:p>
          <w:p w14:paraId="4D1DC6A5" w14:textId="34D90792" w:rsidR="00E62E16" w:rsidRPr="00E62E16" w:rsidRDefault="00600509" w:rsidP="00E62E16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E62E16" w:rsidRPr="00E62E1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990" w:type="dxa"/>
            <w:gridSpan w:val="3"/>
          </w:tcPr>
          <w:p w14:paraId="0A5A8707" w14:textId="77777777" w:rsidR="00E62E16" w:rsidRPr="00E62E16" w:rsidRDefault="00E62E16" w:rsidP="00E62E16">
            <w:pPr>
              <w:spacing w:after="0" w:line="240" w:lineRule="auto"/>
              <w:ind w:left="106"/>
              <w:jc w:val="center"/>
              <w:rPr>
                <w:rFonts w:ascii="Times New Roman" w:hAnsi="Times New Roman"/>
                <w:spacing w:val="57"/>
                <w:sz w:val="16"/>
                <w:szCs w:val="16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Орташа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деңгейдегі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балалардың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үлесі</w:t>
            </w:r>
            <w:proofErr w:type="spellEnd"/>
          </w:p>
          <w:p w14:paraId="4DFADE46" w14:textId="7CB4F5D6" w:rsidR="00E62E16" w:rsidRPr="00E62E16" w:rsidRDefault="00600509" w:rsidP="00E62E16">
            <w:pPr>
              <w:spacing w:after="0" w:line="240" w:lineRule="auto"/>
              <w:ind w:left="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48</w:t>
            </w:r>
            <w:r w:rsidR="00E62E16" w:rsidRPr="00E62E1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898" w:type="dxa"/>
            <w:gridSpan w:val="5"/>
          </w:tcPr>
          <w:p w14:paraId="2C2E0F41" w14:textId="77777777" w:rsidR="00E62E16" w:rsidRPr="00E62E16" w:rsidRDefault="00E62E16" w:rsidP="00E62E16">
            <w:pPr>
              <w:spacing w:after="0" w:line="240" w:lineRule="auto"/>
              <w:ind w:left="105"/>
              <w:jc w:val="center"/>
              <w:rPr>
                <w:rFonts w:ascii="Times New Roman" w:hAnsi="Times New Roman"/>
                <w:spacing w:val="58"/>
                <w:sz w:val="16"/>
                <w:szCs w:val="16"/>
              </w:rPr>
            </w:pP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Жоғары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деңгейдегі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балалардың</w:t>
            </w:r>
            <w:proofErr w:type="spellEnd"/>
            <w:r w:rsidRPr="00E62E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E16">
              <w:rPr>
                <w:rFonts w:ascii="Times New Roman" w:hAnsi="Times New Roman"/>
                <w:sz w:val="16"/>
                <w:szCs w:val="16"/>
              </w:rPr>
              <w:t>үлесі</w:t>
            </w:r>
            <w:proofErr w:type="spellEnd"/>
          </w:p>
          <w:p w14:paraId="7E0BF2B2" w14:textId="3BA9D6AD" w:rsidR="00E62E16" w:rsidRPr="00E62E16" w:rsidRDefault="00600509" w:rsidP="00E62E16">
            <w:pPr>
              <w:spacing w:after="0" w:line="240" w:lineRule="auto"/>
              <w:ind w:left="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48</w:t>
            </w:r>
            <w:r w:rsidR="00E62E16" w:rsidRPr="00E62E1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</w:tbl>
    <w:p w14:paraId="345B46B0" w14:textId="77777777" w:rsidR="000D0434" w:rsidRPr="00E62E16" w:rsidRDefault="000D0434" w:rsidP="007E3FC6">
      <w:pPr>
        <w:tabs>
          <w:tab w:val="decimal" w:pos="2127"/>
          <w:tab w:val="decimal" w:pos="2410"/>
        </w:tabs>
        <w:spacing w:line="240" w:lineRule="auto"/>
        <w:rPr>
          <w:sz w:val="20"/>
          <w:szCs w:val="20"/>
        </w:rPr>
      </w:pPr>
    </w:p>
    <w:sectPr w:rsidR="000D0434" w:rsidRPr="00E62E16" w:rsidSect="007E3FC6">
      <w:pgSz w:w="16838" w:h="11906" w:orient="landscape"/>
      <w:pgMar w:top="0" w:right="53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C14"/>
    <w:rsid w:val="000D0434"/>
    <w:rsid w:val="000F400B"/>
    <w:rsid w:val="001A0C14"/>
    <w:rsid w:val="00280387"/>
    <w:rsid w:val="00331B3D"/>
    <w:rsid w:val="005E31C5"/>
    <w:rsid w:val="00600509"/>
    <w:rsid w:val="007B1E56"/>
    <w:rsid w:val="007E3FC6"/>
    <w:rsid w:val="00C0545E"/>
    <w:rsid w:val="00DD2B53"/>
    <w:rsid w:val="00E62E16"/>
    <w:rsid w:val="00EA2E4F"/>
    <w:rsid w:val="00EE100C"/>
    <w:rsid w:val="00F106C6"/>
    <w:rsid w:val="00F7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3D53"/>
  <w15:docId w15:val="{6E692F20-7E95-4926-BA96-20E411C6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E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mechta market</cp:lastModifiedBy>
  <cp:revision>4</cp:revision>
  <dcterms:created xsi:type="dcterms:W3CDTF">2022-01-10T09:55:00Z</dcterms:created>
  <dcterms:modified xsi:type="dcterms:W3CDTF">2022-05-03T15:39:00Z</dcterms:modified>
</cp:coreProperties>
</file>